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5038A" w14:textId="69090BE8" w:rsidR="00584D71" w:rsidRPr="00A711E2" w:rsidRDefault="00584D71" w:rsidP="00584D71">
      <w:pPr>
        <w:spacing w:after="120"/>
        <w:ind w:left="360"/>
        <w:jc w:val="right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bookmarkStart w:id="0" w:name="_Hlk20996662"/>
      <w:r w:rsidRPr="00A711E2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Załącznik nr </w:t>
      </w:r>
      <w:r w:rsidR="00B42398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Pr="00A711E2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do zapytania ofertowego nr </w:t>
      </w:r>
      <w:r w:rsidR="001B4AD1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E4619F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0</w:t>
      </w:r>
      <w:r w:rsidR="005743EE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E4619F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E00597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E00597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bookmarkEnd w:id="0"/>
    <w:p w14:paraId="7B9513FB" w14:textId="77777777" w:rsidR="00584D71" w:rsidRPr="00A711E2" w:rsidRDefault="00584D71" w:rsidP="00584D71">
      <w:pPr>
        <w:jc w:val="right"/>
        <w:rPr>
          <w:rFonts w:ascii="Calibri" w:hAnsi="Calibri"/>
          <w:color w:val="000000" w:themeColor="text1"/>
          <w:sz w:val="22"/>
          <w:szCs w:val="22"/>
        </w:rPr>
      </w:pPr>
    </w:p>
    <w:p w14:paraId="212C7ACC" w14:textId="77777777" w:rsidR="00584D71" w:rsidRPr="00A711E2" w:rsidRDefault="00584D71" w:rsidP="00584D71">
      <w:pPr>
        <w:jc w:val="right"/>
        <w:rPr>
          <w:rFonts w:ascii="Calibri" w:hAnsi="Calibri"/>
          <w:color w:val="000000" w:themeColor="text1"/>
          <w:sz w:val="22"/>
          <w:szCs w:val="22"/>
        </w:rPr>
      </w:pPr>
    </w:p>
    <w:p w14:paraId="1B41C8E7" w14:textId="33E21042" w:rsidR="001A2583" w:rsidRPr="0077660A" w:rsidRDefault="001A2583" w:rsidP="00D133D5">
      <w:pPr>
        <w:pStyle w:val="Lista"/>
        <w:ind w:left="4678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Młyn Frysztak sp</w:t>
      </w:r>
      <w:r w:rsidRPr="0077660A">
        <w:rPr>
          <w:rFonts w:ascii="Calibri" w:hAnsi="Calibri" w:cs="Calibri"/>
          <w:b/>
          <w:bCs/>
          <w:sz w:val="22"/>
          <w:szCs w:val="22"/>
        </w:rPr>
        <w:t>. z o.o.</w:t>
      </w:r>
    </w:p>
    <w:p w14:paraId="45C50741" w14:textId="075A725D" w:rsidR="001A2583" w:rsidRPr="0077660A" w:rsidRDefault="00D133D5" w:rsidP="00D133D5">
      <w:pPr>
        <w:pStyle w:val="Adresatkolejnewiersze"/>
        <w:tabs>
          <w:tab w:val="clear" w:pos="4253"/>
          <w:tab w:val="left" w:pos="396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</w:t>
      </w:r>
      <w:r w:rsidR="001A2583">
        <w:rPr>
          <w:rFonts w:ascii="Calibri" w:hAnsi="Calibri" w:cs="Calibri"/>
          <w:bCs/>
          <w:sz w:val="22"/>
          <w:szCs w:val="22"/>
        </w:rPr>
        <w:t>38 – 130 Twierdza 76</w:t>
      </w:r>
    </w:p>
    <w:p w14:paraId="57B0D97E" w14:textId="77777777" w:rsidR="00584D71" w:rsidRPr="00A711E2" w:rsidRDefault="00584D71" w:rsidP="00584D71">
      <w:pPr>
        <w:jc w:val="center"/>
        <w:rPr>
          <w:b/>
          <w:color w:val="000000" w:themeColor="text1"/>
          <w:szCs w:val="24"/>
        </w:rPr>
      </w:pPr>
    </w:p>
    <w:p w14:paraId="7E31950C" w14:textId="77777777" w:rsidR="00584D71" w:rsidRPr="00A711E2" w:rsidRDefault="00584D71" w:rsidP="00584D71">
      <w:pPr>
        <w:jc w:val="center"/>
        <w:rPr>
          <w:rFonts w:ascii="Arial Narrow" w:hAnsi="Arial Narrow"/>
          <w:b/>
          <w:color w:val="000000" w:themeColor="text1"/>
          <w:szCs w:val="24"/>
        </w:rPr>
      </w:pPr>
    </w:p>
    <w:p w14:paraId="4F2FE086" w14:textId="77777777" w:rsidR="00584D71" w:rsidRPr="00A711E2" w:rsidRDefault="00584D71" w:rsidP="00584D71">
      <w:pPr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 w:rsidRPr="00A711E2">
        <w:rPr>
          <w:rFonts w:ascii="Calibri" w:hAnsi="Calibri"/>
          <w:b/>
          <w:color w:val="000000" w:themeColor="text1"/>
          <w:sz w:val="22"/>
          <w:szCs w:val="22"/>
        </w:rPr>
        <w:t>OFERTA</w:t>
      </w:r>
    </w:p>
    <w:p w14:paraId="7AC5558F" w14:textId="77777777" w:rsidR="00584D71" w:rsidRPr="00A711E2" w:rsidRDefault="00584D71" w:rsidP="00584D71">
      <w:pPr>
        <w:jc w:val="center"/>
        <w:rPr>
          <w:rFonts w:ascii="Calibri" w:hAnsi="Calibri"/>
          <w:b/>
          <w:color w:val="000000" w:themeColor="text1"/>
          <w:sz w:val="22"/>
          <w:szCs w:val="22"/>
        </w:rPr>
      </w:pPr>
    </w:p>
    <w:p w14:paraId="7F7049D4" w14:textId="6BE16831" w:rsidR="00584D71" w:rsidRPr="00793E4B" w:rsidRDefault="00584D71" w:rsidP="00584D71">
      <w:pPr>
        <w:jc w:val="both"/>
        <w:rPr>
          <w:rFonts w:ascii="Calibri" w:hAnsi="Calibri" w:cs="Calibri"/>
          <w:color w:val="000000" w:themeColor="text1"/>
          <w:sz w:val="22"/>
          <w:szCs w:val="22"/>
          <w:lang w:bidi="pl-PL"/>
        </w:rPr>
      </w:pPr>
      <w:r w:rsidRPr="00793E4B">
        <w:rPr>
          <w:rFonts w:ascii="Calibri" w:hAnsi="Calibri"/>
          <w:color w:val="000000" w:themeColor="text1"/>
          <w:sz w:val="22"/>
          <w:szCs w:val="22"/>
        </w:rPr>
        <w:t xml:space="preserve">W odpowiedzi na zapytanie ofertowe nr </w:t>
      </w:r>
      <w:bookmarkStart w:id="1" w:name="_Hlk20922620"/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1/0</w:t>
      </w:r>
      <w:r w:rsidR="005743EE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AD1E4C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AD1E4C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bookmarkEnd w:id="1"/>
      <w:r w:rsidR="00BB4046" w:rsidRPr="00793E4B">
        <w:rPr>
          <w:rFonts w:ascii="Calibri" w:hAnsi="Calibri"/>
          <w:color w:val="000000" w:themeColor="text1"/>
          <w:sz w:val="22"/>
          <w:szCs w:val="22"/>
        </w:rPr>
        <w:t xml:space="preserve">dotyczące </w:t>
      </w:r>
      <w:r w:rsidR="004552C9" w:rsidRPr="00AD1E4C">
        <w:rPr>
          <w:rFonts w:ascii="Calibri" w:hAnsi="Calibri"/>
          <w:color w:val="000000" w:themeColor="text1"/>
          <w:sz w:val="22"/>
          <w:szCs w:val="22"/>
        </w:rPr>
        <w:t>sługi rozwojowej w zakresie optymalizacji produkcji</w:t>
      </w:r>
      <w:r w:rsidR="0018117D" w:rsidRPr="00AD1E4C">
        <w:rPr>
          <w:rFonts w:ascii="Calibri" w:hAnsi="Calibri" w:cs="Calibri"/>
          <w:color w:val="000000" w:themeColor="text1"/>
          <w:sz w:val="22"/>
          <w:szCs w:val="22"/>
          <w:lang w:bidi="pl-PL"/>
        </w:rPr>
        <w:t>,</w:t>
      </w:r>
      <w:r w:rsidR="0018117D">
        <w:rPr>
          <w:rFonts w:ascii="Calibri" w:hAnsi="Calibri" w:cs="Calibri"/>
          <w:color w:val="000000"/>
          <w:sz w:val="22"/>
          <w:szCs w:val="22"/>
          <w:lang w:bidi="pl-PL"/>
        </w:rPr>
        <w:t xml:space="preserve"> </w:t>
      </w:r>
      <w:r w:rsidR="008144AE" w:rsidRPr="00793E4B">
        <w:rPr>
          <w:rFonts w:ascii="Calibri" w:hAnsi="Calibri" w:cs="Calibri"/>
          <w:color w:val="000000" w:themeColor="text1"/>
          <w:sz w:val="22"/>
          <w:szCs w:val="22"/>
          <w:lang w:bidi="pl-PL"/>
        </w:rPr>
        <w:t xml:space="preserve"> </w:t>
      </w:r>
      <w:r w:rsidRPr="00793E4B">
        <w:rPr>
          <w:rFonts w:ascii="Calibri" w:hAnsi="Calibri"/>
          <w:color w:val="000000" w:themeColor="text1"/>
          <w:sz w:val="22"/>
          <w:szCs w:val="22"/>
        </w:rPr>
        <w:t xml:space="preserve">składamy ofertę  zgodnie z wymogami zawartymi w </w:t>
      </w:r>
      <w:r w:rsidR="004552C9">
        <w:rPr>
          <w:rFonts w:ascii="Calibri" w:hAnsi="Calibri"/>
          <w:color w:val="000000" w:themeColor="text1"/>
          <w:sz w:val="22"/>
          <w:szCs w:val="22"/>
        </w:rPr>
        <w:t>zapytaniu ofertowym</w:t>
      </w:r>
      <w:r w:rsidRPr="00793E4B">
        <w:rPr>
          <w:rFonts w:ascii="Calibri" w:hAnsi="Calibri"/>
          <w:color w:val="000000" w:themeColor="text1"/>
          <w:sz w:val="22"/>
          <w:szCs w:val="22"/>
        </w:rPr>
        <w:t>.</w:t>
      </w:r>
    </w:p>
    <w:p w14:paraId="11CD4606" w14:textId="77777777" w:rsidR="00584D71" w:rsidRPr="00A711E2" w:rsidRDefault="00584D71" w:rsidP="00584D71">
      <w:pPr>
        <w:pStyle w:val="Akapitzlist"/>
        <w:ind w:left="0" w:right="360"/>
        <w:jc w:val="both"/>
        <w:rPr>
          <w:rFonts w:ascii="Arial Narrow" w:hAnsi="Arial Narrow"/>
          <w:color w:val="000000" w:themeColor="text1"/>
        </w:rPr>
      </w:pPr>
    </w:p>
    <w:p w14:paraId="0B041F56" w14:textId="77777777" w:rsidR="00584D71" w:rsidRPr="00A711E2" w:rsidRDefault="00584D71" w:rsidP="00584D71">
      <w:pPr>
        <w:pStyle w:val="Akapitzlist"/>
        <w:ind w:left="0" w:right="360"/>
        <w:jc w:val="both"/>
        <w:rPr>
          <w:color w:val="000000" w:themeColor="text1"/>
        </w:rPr>
      </w:pPr>
    </w:p>
    <w:p w14:paraId="3832E0D6" w14:textId="77777777" w:rsidR="00584D71" w:rsidRPr="00A004F3" w:rsidRDefault="00584D71" w:rsidP="00584D71">
      <w:pPr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A004F3">
        <w:rPr>
          <w:rFonts w:ascii="Arial Narrow" w:hAnsi="Arial Narrow"/>
          <w:b/>
          <w:color w:val="000000" w:themeColor="text1"/>
          <w:sz w:val="22"/>
          <w:szCs w:val="22"/>
        </w:rPr>
        <w:t>OFERENT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4463"/>
      </w:tblGrid>
      <w:tr w:rsidR="00A711E2" w:rsidRPr="00A711E2" w14:paraId="753CFF74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12E84D3C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Nazwa oferenta</w:t>
            </w:r>
          </w:p>
        </w:tc>
        <w:tc>
          <w:tcPr>
            <w:tcW w:w="4514" w:type="dxa"/>
            <w:vAlign w:val="center"/>
          </w:tcPr>
          <w:p w14:paraId="74E7A1F4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514463A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021020C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 xml:space="preserve">Adres </w:t>
            </w:r>
          </w:p>
        </w:tc>
        <w:tc>
          <w:tcPr>
            <w:tcW w:w="4514" w:type="dxa"/>
            <w:vAlign w:val="center"/>
          </w:tcPr>
          <w:p w14:paraId="4D585868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0AB7DEF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7AFB74A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NIP</w:t>
            </w:r>
          </w:p>
        </w:tc>
        <w:tc>
          <w:tcPr>
            <w:tcW w:w="4514" w:type="dxa"/>
            <w:vAlign w:val="center"/>
          </w:tcPr>
          <w:p w14:paraId="3B175F82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3E018E9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AF149F3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Nazwa  i numer  dokumentu rejestrowego</w:t>
            </w:r>
          </w:p>
        </w:tc>
        <w:tc>
          <w:tcPr>
            <w:tcW w:w="4514" w:type="dxa"/>
            <w:vAlign w:val="center"/>
          </w:tcPr>
          <w:p w14:paraId="25AECD2A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1F9F001E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5CC7F186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Imię i nazwisko osoby wyznaczonej do kontaktów w sprawie oferty</w:t>
            </w:r>
          </w:p>
        </w:tc>
        <w:tc>
          <w:tcPr>
            <w:tcW w:w="4514" w:type="dxa"/>
            <w:vAlign w:val="center"/>
          </w:tcPr>
          <w:p w14:paraId="7D898422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01EBD29C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31D44ACD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Telefon kontaktowy</w:t>
            </w:r>
          </w:p>
        </w:tc>
        <w:tc>
          <w:tcPr>
            <w:tcW w:w="4514" w:type="dxa"/>
            <w:vAlign w:val="center"/>
          </w:tcPr>
          <w:p w14:paraId="38467463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584D71" w:rsidRPr="00A711E2" w14:paraId="23466262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EFB5994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e-mail</w:t>
            </w:r>
          </w:p>
        </w:tc>
        <w:tc>
          <w:tcPr>
            <w:tcW w:w="4514" w:type="dxa"/>
            <w:vAlign w:val="center"/>
          </w:tcPr>
          <w:p w14:paraId="1BA8515F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</w:tbl>
    <w:p w14:paraId="5E391E45" w14:textId="77777777" w:rsidR="00584D71" w:rsidRPr="00A711E2" w:rsidRDefault="00584D71" w:rsidP="00584D71">
      <w:pPr>
        <w:pStyle w:val="Akapitzlist"/>
        <w:ind w:left="0" w:right="360"/>
        <w:rPr>
          <w:rFonts w:ascii="Arial Narrow" w:hAnsi="Arial Narrow" w:cs="Arial"/>
          <w:color w:val="000000" w:themeColor="text1"/>
          <w:szCs w:val="24"/>
        </w:rPr>
      </w:pPr>
    </w:p>
    <w:p w14:paraId="6D304323" w14:textId="77777777" w:rsidR="00584D71" w:rsidRPr="00A711E2" w:rsidRDefault="00584D71" w:rsidP="00584D71">
      <w:pPr>
        <w:pStyle w:val="Akapitzlist"/>
        <w:ind w:left="0" w:right="360"/>
        <w:jc w:val="both"/>
        <w:rPr>
          <w:rFonts w:cs="Arial"/>
          <w:color w:val="000000" w:themeColor="text1"/>
          <w:szCs w:val="24"/>
        </w:rPr>
      </w:pPr>
    </w:p>
    <w:p w14:paraId="6DD36491" w14:textId="77777777" w:rsidR="00584D71" w:rsidRPr="00A004F3" w:rsidRDefault="00584D71" w:rsidP="00584D71">
      <w:pPr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A004F3">
        <w:rPr>
          <w:rFonts w:ascii="Arial Narrow" w:hAnsi="Arial Narrow"/>
          <w:b/>
          <w:color w:val="000000" w:themeColor="text1"/>
          <w:sz w:val="22"/>
          <w:szCs w:val="22"/>
        </w:rPr>
        <w:t>OPIS OFERTY I CENY</w:t>
      </w:r>
    </w:p>
    <w:p w14:paraId="61C5FA45" w14:textId="796D1D04" w:rsidR="00584D71" w:rsidRPr="00A711E2" w:rsidRDefault="003A7057" w:rsidP="003A705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b/>
          <w:color w:val="000000" w:themeColor="text1"/>
          <w:sz w:val="22"/>
          <w:szCs w:val="22"/>
          <w:lang w:bidi="pl-PL"/>
        </w:rPr>
      </w:pPr>
      <w:r w:rsidRPr="00A711E2">
        <w:rPr>
          <w:rFonts w:ascii="Calibri" w:hAnsi="Calibri" w:cs="Calibri"/>
          <w:b/>
          <w:color w:val="000000" w:themeColor="text1"/>
          <w:sz w:val="22"/>
          <w:szCs w:val="22"/>
          <w:lang w:val="pl-PL" w:bidi="pl-PL"/>
        </w:rPr>
        <w:t xml:space="preserve">PARAMETRY </w:t>
      </w:r>
      <w:r w:rsidR="000759CE">
        <w:rPr>
          <w:rFonts w:ascii="Calibri" w:hAnsi="Calibri" w:cs="Calibri"/>
          <w:b/>
          <w:color w:val="000000" w:themeColor="text1"/>
          <w:sz w:val="22"/>
          <w:szCs w:val="22"/>
          <w:lang w:val="pl-PL" w:bidi="pl-PL"/>
        </w:rPr>
        <w:t>USŁUGI</w:t>
      </w:r>
    </w:p>
    <w:p w14:paraId="585889EE" w14:textId="77777777" w:rsidR="003A7057" w:rsidRPr="00A711E2" w:rsidRDefault="003A7057" w:rsidP="003A7057">
      <w:pPr>
        <w:pStyle w:val="Akapitzlist"/>
        <w:ind w:left="1068"/>
        <w:jc w:val="both"/>
        <w:rPr>
          <w:rFonts w:ascii="Calibri" w:hAnsi="Calibri" w:cs="Calibri"/>
          <w:b/>
          <w:color w:val="000000" w:themeColor="text1"/>
          <w:sz w:val="22"/>
          <w:szCs w:val="22"/>
          <w:lang w:bidi="pl-PL"/>
        </w:rPr>
      </w:pPr>
    </w:p>
    <w:p w14:paraId="51D98523" w14:textId="5D3AF151" w:rsidR="00584D71" w:rsidRDefault="00584D71" w:rsidP="00584D71">
      <w:pPr>
        <w:ind w:left="720"/>
        <w:jc w:val="both"/>
        <w:rPr>
          <w:b/>
          <w:color w:val="000000" w:themeColor="text1"/>
        </w:rPr>
      </w:pPr>
    </w:p>
    <w:tbl>
      <w:tblPr>
        <w:tblStyle w:val="Tabela-Siatka"/>
        <w:tblW w:w="9070" w:type="dxa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0759CE" w:rsidRPr="000759CE" w14:paraId="095972B7" w14:textId="77777777" w:rsidTr="00553BDA">
        <w:trPr>
          <w:jc w:val="center"/>
        </w:trPr>
        <w:tc>
          <w:tcPr>
            <w:tcW w:w="4535" w:type="dxa"/>
            <w:shd w:val="clear" w:color="auto" w:fill="FFC000"/>
          </w:tcPr>
          <w:p w14:paraId="23ED1602" w14:textId="32C3CB39" w:rsidR="000759CE" w:rsidRPr="00553BDA" w:rsidRDefault="00553BDA" w:rsidP="00553BDA">
            <w:pPr>
              <w:pStyle w:val="Tekstpodstawowy"/>
              <w:spacing w:after="0" w:line="276" w:lineRule="auto"/>
              <w:ind w:left="17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Oczekiwana zawartość opracowania</w:t>
            </w:r>
          </w:p>
        </w:tc>
        <w:tc>
          <w:tcPr>
            <w:tcW w:w="4535" w:type="dxa"/>
            <w:shd w:val="clear" w:color="auto" w:fill="FFC000"/>
            <w:vAlign w:val="center"/>
          </w:tcPr>
          <w:p w14:paraId="597219ED" w14:textId="7A8285FF" w:rsidR="000759CE" w:rsidRPr="00553BDA" w:rsidRDefault="00553BDA" w:rsidP="00553BDA">
            <w:pPr>
              <w:pStyle w:val="Tekstpodstawowy"/>
              <w:spacing w:after="0" w:line="276" w:lineRule="auto"/>
              <w:ind w:left="17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53BD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Tak/Nie</w:t>
            </w:r>
          </w:p>
        </w:tc>
      </w:tr>
      <w:tr w:rsidR="000759CE" w:rsidRPr="000759CE" w14:paraId="4A0760FE" w14:textId="38D56D57" w:rsidTr="00553BDA">
        <w:trPr>
          <w:jc w:val="center"/>
        </w:trPr>
        <w:tc>
          <w:tcPr>
            <w:tcW w:w="4535" w:type="dxa"/>
          </w:tcPr>
          <w:p w14:paraId="01F25DDC" w14:textId="27E721A2" w:rsidR="000759CE" w:rsidRPr="000759CE" w:rsidRDefault="001B4AD1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Analiza procesu powstawania </w:t>
            </w:r>
            <w:proofErr w:type="spellStart"/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wysortów</w:t>
            </w:r>
            <w:proofErr w:type="spellEnd"/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35" w:type="dxa"/>
            <w:vAlign w:val="center"/>
          </w:tcPr>
          <w:p w14:paraId="6ED06763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3B7B3448" w14:textId="4C1B376D" w:rsidTr="0010711E">
        <w:trPr>
          <w:jc w:val="center"/>
        </w:trPr>
        <w:tc>
          <w:tcPr>
            <w:tcW w:w="4535" w:type="dxa"/>
          </w:tcPr>
          <w:p w14:paraId="1820C03A" w14:textId="5F55A9D3" w:rsidR="000759CE" w:rsidRPr="000759CE" w:rsidRDefault="001B4AD1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Oceny parametrów i przydatności </w:t>
            </w:r>
            <w:proofErr w:type="spellStart"/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wysortów</w:t>
            </w:r>
            <w:proofErr w:type="spellEnd"/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.(W ocenie trzeba zbadać parametry i wskazać zastosowanie nowego produktu otrzymanego z wyrostów do produkcji ciepła i innych możliwości zastosowania.)</w:t>
            </w:r>
          </w:p>
        </w:tc>
        <w:tc>
          <w:tcPr>
            <w:tcW w:w="4535" w:type="dxa"/>
          </w:tcPr>
          <w:p w14:paraId="4B2A312E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69B677D5" w14:textId="2CAD90B9" w:rsidTr="0010711E">
        <w:trPr>
          <w:jc w:val="center"/>
        </w:trPr>
        <w:tc>
          <w:tcPr>
            <w:tcW w:w="4535" w:type="dxa"/>
          </w:tcPr>
          <w:p w14:paraId="00918561" w14:textId="4FDF3D85" w:rsidR="000759CE" w:rsidRPr="000759CE" w:rsidRDefault="001B4AD1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Identyfikacja zagrożeń i wpływu na środowisko i bezpiecznego wykorzystania (Należałoby określić wartość energetyczną obydwu </w:t>
            </w:r>
            <w:proofErr w:type="spellStart"/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wysortów</w:t>
            </w:r>
            <w:proofErr w:type="spellEnd"/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otrąb ustalić czy nie wystąpią zagrożenia wybuchem. Zaproponować sposób przechowywania, aby nie wystąpiły problemy z utratą jakości. Opracować sposoby dozowania </w:t>
            </w:r>
            <w:r w:rsidR="00536E1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 kotła </w:t>
            </w: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zastosowania na inne innowacyjne cele oraz określić sposób zagos</w:t>
            </w:r>
            <w:r w:rsidR="00536E1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podarowania popiołów </w:t>
            </w:r>
          </w:p>
        </w:tc>
        <w:tc>
          <w:tcPr>
            <w:tcW w:w="4535" w:type="dxa"/>
          </w:tcPr>
          <w:p w14:paraId="1995C8F9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23022FF3" w14:textId="224BC20A" w:rsidTr="0010711E">
        <w:trPr>
          <w:jc w:val="center"/>
        </w:trPr>
        <w:tc>
          <w:tcPr>
            <w:tcW w:w="4535" w:type="dxa"/>
          </w:tcPr>
          <w:p w14:paraId="18201CEB" w14:textId="0BE065B2" w:rsidR="000759CE" w:rsidRPr="000759CE" w:rsidRDefault="001B4AD1" w:rsidP="001B4AD1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Bilans ekonomiczny wszystkich możliwości zastosowania</w:t>
            </w:r>
            <w:r w:rsidR="000759CE"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4535" w:type="dxa"/>
          </w:tcPr>
          <w:p w14:paraId="4F5FBB58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7462439F" w14:textId="26A30446" w:rsidTr="0010711E">
        <w:trPr>
          <w:jc w:val="center"/>
        </w:trPr>
        <w:tc>
          <w:tcPr>
            <w:tcW w:w="4535" w:type="dxa"/>
          </w:tcPr>
          <w:p w14:paraId="25F6492E" w14:textId="064D6742" w:rsidR="000759CE" w:rsidRPr="000759CE" w:rsidRDefault="001B4AD1" w:rsidP="001B4AD1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Plan Wdrożenia</w:t>
            </w:r>
          </w:p>
        </w:tc>
        <w:tc>
          <w:tcPr>
            <w:tcW w:w="4535" w:type="dxa"/>
          </w:tcPr>
          <w:p w14:paraId="56E7BB15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446CC0D3" w14:textId="65D0EC70" w:rsidTr="0010711E">
        <w:trPr>
          <w:jc w:val="center"/>
        </w:trPr>
        <w:tc>
          <w:tcPr>
            <w:tcW w:w="4535" w:type="dxa"/>
          </w:tcPr>
          <w:p w14:paraId="6C34E61C" w14:textId="77777777" w:rsidR="000759CE" w:rsidRPr="000759CE" w:rsidRDefault="000759CE" w:rsidP="00D133D5">
            <w:pPr>
              <w:pStyle w:val="Tekstpodstawowy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Przedstawienie opracowania w formie raportu.</w:t>
            </w:r>
          </w:p>
        </w:tc>
        <w:tc>
          <w:tcPr>
            <w:tcW w:w="4535" w:type="dxa"/>
          </w:tcPr>
          <w:p w14:paraId="1B0B6DF7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94897E7" w14:textId="30F84CD7" w:rsidR="00844947" w:rsidRDefault="00844947" w:rsidP="00584D71">
      <w:pPr>
        <w:ind w:left="720"/>
        <w:jc w:val="both"/>
        <w:rPr>
          <w:b/>
          <w:color w:val="000000" w:themeColor="text1"/>
        </w:rPr>
      </w:pPr>
    </w:p>
    <w:p w14:paraId="22145120" w14:textId="77777777" w:rsidR="008144AE" w:rsidRPr="00A711E2" w:rsidRDefault="008144AE" w:rsidP="00584D71">
      <w:pPr>
        <w:ind w:left="720"/>
        <w:jc w:val="both"/>
        <w:rPr>
          <w:color w:val="000000" w:themeColor="text1"/>
        </w:rPr>
      </w:pPr>
    </w:p>
    <w:p w14:paraId="3633BEC7" w14:textId="5A55115B" w:rsidR="00584D71" w:rsidRPr="00A711E2" w:rsidRDefault="00BA4567" w:rsidP="00BA4567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A711E2">
        <w:rPr>
          <w:rFonts w:ascii="Calibri" w:hAnsi="Calibri" w:cs="Arial"/>
          <w:b/>
          <w:bCs/>
          <w:color w:val="000000" w:themeColor="text1"/>
          <w:sz w:val="22"/>
          <w:szCs w:val="22"/>
          <w:shd w:val="clear" w:color="auto" w:fill="FFFFFF"/>
        </w:rPr>
        <w:t>CENA</w:t>
      </w:r>
    </w:p>
    <w:p w14:paraId="7A2A9BCD" w14:textId="77777777" w:rsidR="00584D71" w:rsidRPr="00A711E2" w:rsidRDefault="00584D71" w:rsidP="00584D71">
      <w:pPr>
        <w:jc w:val="both"/>
        <w:rPr>
          <w:b/>
          <w:color w:val="000000" w:themeColor="text1"/>
        </w:rPr>
      </w:pPr>
    </w:p>
    <w:tbl>
      <w:tblPr>
        <w:tblW w:w="9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3402"/>
        <w:gridCol w:w="1896"/>
        <w:gridCol w:w="1803"/>
        <w:gridCol w:w="1857"/>
      </w:tblGrid>
      <w:tr w:rsidR="00A711E2" w:rsidRPr="00A711E2" w14:paraId="54A1FF6B" w14:textId="77777777" w:rsidTr="005F2653">
        <w:trPr>
          <w:jc w:val="center"/>
        </w:trPr>
        <w:tc>
          <w:tcPr>
            <w:tcW w:w="487" w:type="dxa"/>
            <w:shd w:val="clear" w:color="auto" w:fill="FFC000"/>
            <w:vAlign w:val="center"/>
          </w:tcPr>
          <w:p w14:paraId="4FA7FA90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FFC000"/>
            <w:vAlign w:val="center"/>
          </w:tcPr>
          <w:p w14:paraId="7A444026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Nazwa środka trwałego (maszyny/urządzenia)</w:t>
            </w:r>
          </w:p>
        </w:tc>
        <w:tc>
          <w:tcPr>
            <w:tcW w:w="1896" w:type="dxa"/>
            <w:shd w:val="clear" w:color="auto" w:fill="FFC000"/>
            <w:vAlign w:val="center"/>
          </w:tcPr>
          <w:p w14:paraId="275DE9D7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Cena netto</w:t>
            </w:r>
          </w:p>
          <w:p w14:paraId="58E0B6A5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803" w:type="dxa"/>
            <w:shd w:val="clear" w:color="auto" w:fill="FFC000"/>
            <w:vAlign w:val="center"/>
          </w:tcPr>
          <w:p w14:paraId="3FCBB41B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Podatek VAT</w:t>
            </w:r>
          </w:p>
          <w:p w14:paraId="04C93353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857" w:type="dxa"/>
            <w:shd w:val="clear" w:color="auto" w:fill="FFC000"/>
            <w:vAlign w:val="center"/>
          </w:tcPr>
          <w:p w14:paraId="35C29D84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Cena brutto</w:t>
            </w:r>
          </w:p>
          <w:p w14:paraId="0621AACC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</w:tr>
      <w:tr w:rsidR="00584D71" w:rsidRPr="00A711E2" w14:paraId="26ED94CD" w14:textId="77777777" w:rsidTr="007147A3">
        <w:trPr>
          <w:jc w:val="center"/>
        </w:trPr>
        <w:tc>
          <w:tcPr>
            <w:tcW w:w="487" w:type="dxa"/>
            <w:vAlign w:val="center"/>
          </w:tcPr>
          <w:p w14:paraId="65D08542" w14:textId="77777777" w:rsidR="00584D71" w:rsidRPr="00A711E2" w:rsidRDefault="00584D71" w:rsidP="004C3D25">
            <w:pPr>
              <w:jc w:val="center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0B952992" w14:textId="22B9A4A1" w:rsidR="00584D71" w:rsidRPr="00A004F3" w:rsidRDefault="00553BDA" w:rsidP="004C3D25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U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>sług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a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rozwojow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a 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>w zakresie optymalizacji produkcji</w:t>
            </w:r>
          </w:p>
        </w:tc>
        <w:tc>
          <w:tcPr>
            <w:tcW w:w="1896" w:type="dxa"/>
          </w:tcPr>
          <w:p w14:paraId="74686B6D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  <w:tc>
          <w:tcPr>
            <w:tcW w:w="1803" w:type="dxa"/>
          </w:tcPr>
          <w:p w14:paraId="64EE26F0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  <w:tc>
          <w:tcPr>
            <w:tcW w:w="1857" w:type="dxa"/>
          </w:tcPr>
          <w:p w14:paraId="1F58A639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</w:tr>
    </w:tbl>
    <w:p w14:paraId="7D0FA245" w14:textId="4D291E66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tbl>
      <w:tblPr>
        <w:tblStyle w:val="Tabela-Siatka"/>
        <w:tblW w:w="9581" w:type="dxa"/>
        <w:jc w:val="center"/>
        <w:tblLook w:val="04A0" w:firstRow="1" w:lastRow="0" w:firstColumn="1" w:lastColumn="0" w:noHBand="0" w:noVBand="1"/>
      </w:tblPr>
      <w:tblGrid>
        <w:gridCol w:w="6463"/>
        <w:gridCol w:w="3118"/>
      </w:tblGrid>
      <w:tr w:rsidR="00A711E2" w:rsidRPr="00A711E2" w14:paraId="7FEE73AF" w14:textId="77777777" w:rsidTr="001C33D4">
        <w:trPr>
          <w:trHeight w:val="624"/>
          <w:jc w:val="center"/>
        </w:trPr>
        <w:tc>
          <w:tcPr>
            <w:tcW w:w="95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2F8DACA" w14:textId="5F58C255" w:rsidR="003A7057" w:rsidRPr="00A711E2" w:rsidRDefault="00075462" w:rsidP="00075462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 w:cs="Arial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TERMIN DOSTAWY</w:t>
            </w:r>
          </w:p>
        </w:tc>
      </w:tr>
      <w:tr w:rsidR="00E409B9" w:rsidRPr="00A711E2" w14:paraId="138A90C7" w14:textId="77777777" w:rsidTr="005F2653">
        <w:trPr>
          <w:trHeight w:val="624"/>
          <w:jc w:val="center"/>
        </w:trPr>
        <w:tc>
          <w:tcPr>
            <w:tcW w:w="6463" w:type="dxa"/>
            <w:shd w:val="clear" w:color="auto" w:fill="FFC000"/>
            <w:vAlign w:val="center"/>
          </w:tcPr>
          <w:p w14:paraId="4542AF5C" w14:textId="46EBCE95" w:rsidR="00E409B9" w:rsidRPr="00A711E2" w:rsidRDefault="00804C76" w:rsidP="003A7057">
            <w:pPr>
              <w:jc w:val="both"/>
              <w:rPr>
                <w:rFonts w:ascii="Calibri" w:hAnsi="Calibri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T</w:t>
            </w:r>
            <w:r w:rsidR="00E409B9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ermin </w:t>
            </w:r>
            <w:r w:rsidR="00553BDA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wykonania usługi </w:t>
            </w:r>
            <w:r w:rsidRPr="00804C76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od podpisania umowy </w:t>
            </w:r>
            <w:r w:rsidR="00D7049B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w ciągu:</w:t>
            </w:r>
          </w:p>
        </w:tc>
        <w:tc>
          <w:tcPr>
            <w:tcW w:w="3118" w:type="dxa"/>
            <w:vAlign w:val="center"/>
          </w:tcPr>
          <w:p w14:paraId="2A4E2913" w14:textId="6D12846B" w:rsidR="00E409B9" w:rsidRPr="005F2653" w:rsidRDefault="005F2653" w:rsidP="003A7057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5F2653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</w:t>
            </w: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…….</w:t>
            </w:r>
            <w:r w:rsidRPr="005F2653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 dni</w:t>
            </w:r>
          </w:p>
        </w:tc>
      </w:tr>
    </w:tbl>
    <w:p w14:paraId="42EE195D" w14:textId="77777777" w:rsidR="00E409B9" w:rsidRPr="00A711E2" w:rsidRDefault="00E409B9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00E39245" w14:textId="77777777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356F0CFA" w14:textId="77777777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5092620D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zapoznaliśmy się z treścią zapytania ofertowego oraz uzyskaliśmy konieczne informacje niezbędne do przygotowania oferty.</w:t>
      </w:r>
    </w:p>
    <w:p w14:paraId="142D7E55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że uważamy się za związanych powyższą ofertą na czas wskazany w zapytaniu ofertowym.</w:t>
      </w:r>
    </w:p>
    <w:p w14:paraId="30544CAF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Zobowiązujemy się w przypadku wybrania naszej oferty za najkorzystniejszą do zawarcia umowy na warunkach określonych zapytaniem ofertowym w tym z projektem umowy podpisanej w terminie określonym przez obie Strony.</w:t>
      </w:r>
    </w:p>
    <w:p w14:paraId="2D0EAC31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wszystkie informacje zawarte w ofercie są aktualne i prawdziwe.</w:t>
      </w:r>
    </w:p>
    <w:p w14:paraId="26F0ACBE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w cenie oferty uwzględniliśmy wszystkie wymagania niniejszego zapytania ofertowego oraz wszystkie koszty związane z realizacją zamówienia.</w:t>
      </w:r>
    </w:p>
    <w:p w14:paraId="7A1FBFCC" w14:textId="77777777" w:rsidR="00584D71" w:rsidRPr="00A711E2" w:rsidRDefault="00584D71" w:rsidP="00584D71">
      <w:pPr>
        <w:spacing w:line="360" w:lineRule="auto"/>
        <w:ind w:left="360"/>
        <w:rPr>
          <w:rFonts w:ascii="Calibri" w:hAnsi="Calibri"/>
          <w:color w:val="000000" w:themeColor="text1"/>
          <w:sz w:val="22"/>
          <w:szCs w:val="22"/>
        </w:rPr>
      </w:pPr>
    </w:p>
    <w:p w14:paraId="57A7D508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p w14:paraId="5CA46CD8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tbl>
      <w:tblPr>
        <w:tblW w:w="8787" w:type="dxa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5102"/>
      </w:tblGrid>
      <w:tr w:rsidR="00B65CA0" w:rsidRPr="00A711E2" w14:paraId="79574FD2" w14:textId="77777777" w:rsidTr="00B65CA0">
        <w:trPr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2DBDB8BA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62648019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A711E2">
              <w:rPr>
                <w:rFonts w:ascii="Calibri" w:hAnsi="Calibri"/>
                <w:color w:val="000000" w:themeColor="text1"/>
              </w:rPr>
              <w:t>………………………………………………………..……</w:t>
            </w:r>
          </w:p>
          <w:p w14:paraId="449338B1" w14:textId="77777777" w:rsidR="00B65CA0" w:rsidRPr="00A711E2" w:rsidRDefault="00B65CA0" w:rsidP="004C3D25">
            <w:pPr>
              <w:pStyle w:val="Normalny1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A711E2">
              <w:rPr>
                <w:rFonts w:ascii="Calibri" w:hAnsi="Calibri"/>
                <w:i/>
                <w:color w:val="000000" w:themeColor="text1"/>
              </w:rPr>
              <w:t>Miejscowość, data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5EF2B092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1F6CBBD0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A711E2">
              <w:rPr>
                <w:rFonts w:ascii="Calibri" w:hAnsi="Calibri"/>
                <w:color w:val="000000" w:themeColor="text1"/>
              </w:rPr>
              <w:t>………………………..…………….……………………………..…………………</w:t>
            </w:r>
          </w:p>
          <w:p w14:paraId="296DEE2F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A711E2">
              <w:rPr>
                <w:rFonts w:ascii="Calibri" w:hAnsi="Calibri"/>
                <w:i/>
                <w:color w:val="000000" w:themeColor="text1"/>
              </w:rPr>
              <w:t>Podpis  osób  upoważnionych do reprezentowania Oferenta</w:t>
            </w:r>
          </w:p>
        </w:tc>
      </w:tr>
    </w:tbl>
    <w:p w14:paraId="2AF08B9D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sectPr w:rsidR="00584D71" w:rsidRPr="00A711E2" w:rsidSect="00075462">
      <w:footerReference w:type="default" r:id="rId7"/>
      <w:pgSz w:w="11906" w:h="16838"/>
      <w:pgMar w:top="1417" w:right="1417" w:bottom="1417" w:left="1417" w:header="708" w:footer="708" w:gutter="0"/>
      <w:pgBorders w:offsetFrom="page">
        <w:left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4EDA3" w14:textId="77777777" w:rsidR="001F2F7F" w:rsidRDefault="001F2F7F" w:rsidP="00584D71">
      <w:r>
        <w:separator/>
      </w:r>
    </w:p>
  </w:endnote>
  <w:endnote w:type="continuationSeparator" w:id="0">
    <w:p w14:paraId="532FC1A7" w14:textId="77777777" w:rsidR="001F2F7F" w:rsidRDefault="001F2F7F" w:rsidP="0058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4403302"/>
      <w:docPartObj>
        <w:docPartGallery w:val="Page Numbers (Bottom of Page)"/>
        <w:docPartUnique/>
      </w:docPartObj>
    </w:sdtPr>
    <w:sdtEndPr/>
    <w:sdtContent>
      <w:p w14:paraId="3338B903" w14:textId="0623A7E1" w:rsidR="00E61257" w:rsidRDefault="00E61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2CD">
          <w:rPr>
            <w:noProof/>
          </w:rPr>
          <w:t>1</w:t>
        </w:r>
        <w:r>
          <w:fldChar w:fldCharType="end"/>
        </w:r>
      </w:p>
    </w:sdtContent>
  </w:sdt>
  <w:p w14:paraId="1AE2CD6D" w14:textId="77777777" w:rsidR="00E61257" w:rsidRDefault="00E61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79FDC" w14:textId="77777777" w:rsidR="001F2F7F" w:rsidRDefault="001F2F7F" w:rsidP="00584D71">
      <w:r>
        <w:separator/>
      </w:r>
    </w:p>
  </w:footnote>
  <w:footnote w:type="continuationSeparator" w:id="0">
    <w:p w14:paraId="1ED36D17" w14:textId="77777777" w:rsidR="001F2F7F" w:rsidRDefault="001F2F7F" w:rsidP="00584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719AD"/>
    <w:multiLevelType w:val="hybridMultilevel"/>
    <w:tmpl w:val="5E3EFB4C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D0207D"/>
    <w:multiLevelType w:val="hybridMultilevel"/>
    <w:tmpl w:val="1AA8FC44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0E0DEA"/>
    <w:multiLevelType w:val="hybridMultilevel"/>
    <w:tmpl w:val="141833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A2991"/>
    <w:multiLevelType w:val="hybridMultilevel"/>
    <w:tmpl w:val="C8BA37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5F7EB0"/>
    <w:multiLevelType w:val="hybridMultilevel"/>
    <w:tmpl w:val="9D8ED44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8B557D0"/>
    <w:multiLevelType w:val="hybridMultilevel"/>
    <w:tmpl w:val="2E525E7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6D41E61"/>
    <w:multiLevelType w:val="hybridMultilevel"/>
    <w:tmpl w:val="3D1E35A8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D366EF"/>
    <w:multiLevelType w:val="hybridMultilevel"/>
    <w:tmpl w:val="A1BC4E2C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E80C58"/>
    <w:multiLevelType w:val="hybridMultilevel"/>
    <w:tmpl w:val="84F2B0C2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3761C5"/>
    <w:multiLevelType w:val="hybridMultilevel"/>
    <w:tmpl w:val="1ADE1C60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1876F29"/>
    <w:multiLevelType w:val="hybridMultilevel"/>
    <w:tmpl w:val="4AAACFF2"/>
    <w:lvl w:ilvl="0" w:tplc="37B0A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369C4"/>
    <w:multiLevelType w:val="hybridMultilevel"/>
    <w:tmpl w:val="97EE0316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B56B26"/>
    <w:multiLevelType w:val="hybridMultilevel"/>
    <w:tmpl w:val="3B62A9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F090B10"/>
    <w:multiLevelType w:val="hybridMultilevel"/>
    <w:tmpl w:val="27BA7A66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17D2515"/>
    <w:multiLevelType w:val="hybridMultilevel"/>
    <w:tmpl w:val="5D829B1A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EF7F80"/>
    <w:multiLevelType w:val="hybridMultilevel"/>
    <w:tmpl w:val="FD16C396"/>
    <w:lvl w:ilvl="0" w:tplc="E4AE7C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B9639F"/>
    <w:multiLevelType w:val="hybridMultilevel"/>
    <w:tmpl w:val="C49E9294"/>
    <w:lvl w:ilvl="0" w:tplc="E4AE7C7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F6228AD"/>
    <w:multiLevelType w:val="hybridMultilevel"/>
    <w:tmpl w:val="82CA0008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17"/>
  </w:num>
  <w:num w:numId="12">
    <w:abstractNumId w:val="9"/>
  </w:num>
  <w:num w:numId="13">
    <w:abstractNumId w:val="6"/>
  </w:num>
  <w:num w:numId="14">
    <w:abstractNumId w:val="1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01"/>
    <w:rsid w:val="00034673"/>
    <w:rsid w:val="00054C7D"/>
    <w:rsid w:val="000603FE"/>
    <w:rsid w:val="00075462"/>
    <w:rsid w:val="000759CE"/>
    <w:rsid w:val="000A6281"/>
    <w:rsid w:val="000C5B91"/>
    <w:rsid w:val="000E6C74"/>
    <w:rsid w:val="00100CCC"/>
    <w:rsid w:val="0010711E"/>
    <w:rsid w:val="00107AB9"/>
    <w:rsid w:val="0018117D"/>
    <w:rsid w:val="001A2583"/>
    <w:rsid w:val="001B0A66"/>
    <w:rsid w:val="001B4AD1"/>
    <w:rsid w:val="001C33D4"/>
    <w:rsid w:val="001F2F7F"/>
    <w:rsid w:val="0023442A"/>
    <w:rsid w:val="00237641"/>
    <w:rsid w:val="002772DE"/>
    <w:rsid w:val="00293F48"/>
    <w:rsid w:val="002F0529"/>
    <w:rsid w:val="00311A78"/>
    <w:rsid w:val="003146A1"/>
    <w:rsid w:val="0033484E"/>
    <w:rsid w:val="003A7057"/>
    <w:rsid w:val="003D4107"/>
    <w:rsid w:val="003F0626"/>
    <w:rsid w:val="0040662D"/>
    <w:rsid w:val="00445316"/>
    <w:rsid w:val="004542BC"/>
    <w:rsid w:val="004552C9"/>
    <w:rsid w:val="00484850"/>
    <w:rsid w:val="00516F59"/>
    <w:rsid w:val="00531B36"/>
    <w:rsid w:val="00536E18"/>
    <w:rsid w:val="00537F71"/>
    <w:rsid w:val="00553BDA"/>
    <w:rsid w:val="005653EE"/>
    <w:rsid w:val="005743EE"/>
    <w:rsid w:val="00574710"/>
    <w:rsid w:val="00575720"/>
    <w:rsid w:val="00584D71"/>
    <w:rsid w:val="005918FB"/>
    <w:rsid w:val="005B23F5"/>
    <w:rsid w:val="005C4CF9"/>
    <w:rsid w:val="005C6553"/>
    <w:rsid w:val="005F2653"/>
    <w:rsid w:val="00612AF7"/>
    <w:rsid w:val="0061734E"/>
    <w:rsid w:val="00647AED"/>
    <w:rsid w:val="0066123D"/>
    <w:rsid w:val="00697269"/>
    <w:rsid w:val="006F2FF8"/>
    <w:rsid w:val="006F4D01"/>
    <w:rsid w:val="007147A3"/>
    <w:rsid w:val="0072542A"/>
    <w:rsid w:val="007633C2"/>
    <w:rsid w:val="00781507"/>
    <w:rsid w:val="00793E4B"/>
    <w:rsid w:val="007D123B"/>
    <w:rsid w:val="007F25CB"/>
    <w:rsid w:val="00804C76"/>
    <w:rsid w:val="008144AE"/>
    <w:rsid w:val="008244C6"/>
    <w:rsid w:val="00841810"/>
    <w:rsid w:val="00844947"/>
    <w:rsid w:val="00892D05"/>
    <w:rsid w:val="008A4FC8"/>
    <w:rsid w:val="008C4E3C"/>
    <w:rsid w:val="008E46B6"/>
    <w:rsid w:val="009C0BC5"/>
    <w:rsid w:val="009D7BC7"/>
    <w:rsid w:val="00A0038D"/>
    <w:rsid w:val="00A004F3"/>
    <w:rsid w:val="00A1164F"/>
    <w:rsid w:val="00A2620D"/>
    <w:rsid w:val="00A60303"/>
    <w:rsid w:val="00A6777F"/>
    <w:rsid w:val="00A711E2"/>
    <w:rsid w:val="00A96E96"/>
    <w:rsid w:val="00AB1A0C"/>
    <w:rsid w:val="00AD1E4C"/>
    <w:rsid w:val="00B02B62"/>
    <w:rsid w:val="00B272CD"/>
    <w:rsid w:val="00B42398"/>
    <w:rsid w:val="00B65CA0"/>
    <w:rsid w:val="00BA4567"/>
    <w:rsid w:val="00BB4046"/>
    <w:rsid w:val="00BF0F0C"/>
    <w:rsid w:val="00BF1A38"/>
    <w:rsid w:val="00BF73CE"/>
    <w:rsid w:val="00C60F9E"/>
    <w:rsid w:val="00C62D7C"/>
    <w:rsid w:val="00C70B8D"/>
    <w:rsid w:val="00D133D5"/>
    <w:rsid w:val="00D155F2"/>
    <w:rsid w:val="00D35781"/>
    <w:rsid w:val="00D5318A"/>
    <w:rsid w:val="00D609F7"/>
    <w:rsid w:val="00D6248E"/>
    <w:rsid w:val="00D7049B"/>
    <w:rsid w:val="00D82209"/>
    <w:rsid w:val="00DD7826"/>
    <w:rsid w:val="00E00597"/>
    <w:rsid w:val="00E348DE"/>
    <w:rsid w:val="00E409B9"/>
    <w:rsid w:val="00E4619F"/>
    <w:rsid w:val="00E61257"/>
    <w:rsid w:val="00E73A12"/>
    <w:rsid w:val="00EC2635"/>
    <w:rsid w:val="00EE2EF1"/>
    <w:rsid w:val="00F25F51"/>
    <w:rsid w:val="00F40109"/>
    <w:rsid w:val="00F77ABA"/>
    <w:rsid w:val="00F90FF8"/>
    <w:rsid w:val="00FB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A9917"/>
  <w15:chartTrackingRefBased/>
  <w15:docId w15:val="{8A2D2166-324B-404F-B425-38652E5E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D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4D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4D71"/>
  </w:style>
  <w:style w:type="paragraph" w:styleId="Stopka">
    <w:name w:val="footer"/>
    <w:basedOn w:val="Normalny"/>
    <w:link w:val="StopkaZnak"/>
    <w:uiPriority w:val="99"/>
    <w:unhideWhenUsed/>
    <w:rsid w:val="00584D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4D71"/>
  </w:style>
  <w:style w:type="paragraph" w:styleId="Akapitzlist">
    <w:name w:val="List Paragraph"/>
    <w:basedOn w:val="Normalny"/>
    <w:link w:val="AkapitzlistZnak"/>
    <w:uiPriority w:val="34"/>
    <w:qFormat/>
    <w:rsid w:val="00584D71"/>
    <w:pPr>
      <w:ind w:left="720"/>
      <w:contextualSpacing/>
    </w:pPr>
    <w:rPr>
      <w:lang w:val="x-none"/>
    </w:rPr>
  </w:style>
  <w:style w:type="paragraph" w:customStyle="1" w:styleId="Adresatkolejnewiersze">
    <w:name w:val="Adresat kolejne wiersze"/>
    <w:basedOn w:val="Normalny"/>
    <w:rsid w:val="00584D71"/>
    <w:pPr>
      <w:tabs>
        <w:tab w:val="left" w:pos="4253"/>
      </w:tabs>
      <w:suppressAutoHyphens w:val="0"/>
      <w:ind w:left="4253"/>
      <w:jc w:val="both"/>
    </w:pPr>
    <w:rPr>
      <w:rFonts w:ascii="Arial" w:hAnsi="Arial"/>
      <w:b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84D71"/>
    <w:rPr>
      <w:rFonts w:ascii="Times New Roman" w:eastAsia="Times New Roman" w:hAnsi="Times New Roman" w:cs="Times New Roman"/>
      <w:sz w:val="24"/>
      <w:szCs w:val="20"/>
      <w:lang w:val="x-none"/>
    </w:rPr>
  </w:style>
  <w:style w:type="paragraph" w:customStyle="1" w:styleId="Normalny1">
    <w:name w:val="Normalny1"/>
    <w:basedOn w:val="Normalny"/>
    <w:rsid w:val="00B65CA0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table" w:styleId="Tabela-Siatka">
    <w:name w:val="Table Grid"/>
    <w:basedOn w:val="Standardowy"/>
    <w:uiPriority w:val="39"/>
    <w:rsid w:val="00E40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0759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759CE"/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Normalny"/>
    <w:uiPriority w:val="99"/>
    <w:unhideWhenUsed/>
    <w:rsid w:val="001A2583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szczepanskik</cp:lastModifiedBy>
  <cp:revision>3</cp:revision>
  <dcterms:created xsi:type="dcterms:W3CDTF">2022-01-10T20:31:00Z</dcterms:created>
  <dcterms:modified xsi:type="dcterms:W3CDTF">2022-02-08T14:37:00Z</dcterms:modified>
</cp:coreProperties>
</file>